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1877F9" w:rsidRPr="001877F9" w14:paraId="5338A46B" w14:textId="77777777" w:rsidTr="001877F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3CD3A0B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1877F9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6A200933" wp14:editId="6A0DCB3B">
                  <wp:extent cx="6667500" cy="571500"/>
                  <wp:effectExtent l="0" t="0" r="0" b="0"/>
                  <wp:docPr id="4" name="그림 5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7F9" w:rsidRPr="001877F9" w14:paraId="7F9D32D2" w14:textId="77777777" w:rsidTr="001877F9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3F087057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877F9" w:rsidRPr="001877F9" w14:paraId="1586F71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1CAA0C8" w14:textId="44B8F355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1877F9" w:rsidRPr="001877F9" w14:paraId="0C58F0E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5C11BEB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68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한국화학연구원 2024년 계약직 및 YS포닥 채용공고</w:t>
                  </w:r>
                </w:p>
              </w:tc>
            </w:tr>
          </w:tbl>
          <w:p w14:paraId="4B1F4C99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877F9" w:rsidRPr="001877F9" w14:paraId="139C7DA8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ACA72A3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58D5079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877F9" w:rsidRPr="001877F9" w14:paraId="629AB5D9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495525DF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5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한국화학연구원</w:t>
                  </w:r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643F3DDE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877F9" w:rsidRPr="001877F9" w14:paraId="3BF318DC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354709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56" w:lineRule="auto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80D7BAC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 w:line="156" w:lineRule="auto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877F9" w:rsidRPr="001877F9" w14:paraId="32F1EAB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4E67D3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56" w:lineRule="auto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05C51E09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1877F9" w:rsidRPr="001877F9" w14:paraId="74193086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1DE64E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5677DFE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1877F9" w:rsidRPr="001877F9" w14:paraId="75D471D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E592FBE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898E3F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한국화학연구원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E22FB67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136348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1877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1877F9" w:rsidRPr="001877F9" w14:paraId="5B9CD56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220E14E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06C30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35B35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EDE23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1877F9" w:rsidRPr="001877F9" w14:paraId="4472341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AB3D7D1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56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1877F9" w:rsidRPr="001877F9" w14:paraId="4473F339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6B2905" w14:textId="77777777" w:rsidR="001877F9" w:rsidRPr="001877F9" w:rsidRDefault="001877F9" w:rsidP="001877F9">
                        <w:pPr>
                          <w:widowControl/>
                          <w:wordWrap/>
                          <w:autoSpaceDE/>
                          <w:autoSpaceDN/>
                          <w:spacing w:after="100" w:afterAutospacing="1" w:line="156" w:lineRule="auto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1877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1. 사업계약직</w:t>
                        </w:r>
                      </w:p>
                      <w:p w14:paraId="3A117238" w14:textId="77777777" w:rsidR="001877F9" w:rsidRPr="001877F9" w:rsidRDefault="001877F9" w:rsidP="001877F9">
                        <w:pPr>
                          <w:widowControl/>
                          <w:wordWrap/>
                          <w:autoSpaceDE/>
                          <w:autoSpaceDN/>
                          <w:spacing w:after="100" w:afterAutospacing="1" w:line="156" w:lineRule="auto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1877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 행정직(총괄)   </w:t>
                        </w:r>
                        <w:r w:rsidRPr="001877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 w:val="20"/>
                            <w:szCs w:val="20"/>
                            <w14:ligatures w14:val="none"/>
                          </w:rPr>
                          <w:t>- 연구직</w:t>
                        </w:r>
                      </w:p>
                      <w:p w14:paraId="4A579A2C" w14:textId="77777777" w:rsidR="001877F9" w:rsidRPr="001877F9" w:rsidRDefault="001877F9" w:rsidP="001877F9">
                        <w:pPr>
                          <w:widowControl/>
                          <w:wordWrap/>
                          <w:autoSpaceDE/>
                          <w:autoSpaceDN/>
                          <w:spacing w:after="100" w:afterAutospacing="1" w:line="156" w:lineRule="auto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1877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2. YS포닥</w:t>
                        </w:r>
                      </w:p>
                      <w:p w14:paraId="1DC25CEF" w14:textId="77777777" w:rsidR="001877F9" w:rsidRPr="001877F9" w:rsidRDefault="001877F9" w:rsidP="001877F9">
                        <w:pPr>
                          <w:widowControl/>
                          <w:wordWrap/>
                          <w:autoSpaceDE/>
                          <w:autoSpaceDN/>
                          <w:spacing w:after="100" w:afterAutospacing="1" w:line="156" w:lineRule="auto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1877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 연구직 </w:t>
                        </w:r>
                      </w:p>
                    </w:tc>
                  </w:tr>
                </w:tbl>
                <w:p w14:paraId="2F46A69A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56" w:lineRule="auto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1877F9" w:rsidRPr="001877F9" w14:paraId="060AD28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C444D02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1877F9" w:rsidRPr="001877F9" w14:paraId="4A1429CA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4B47F4" w14:textId="77777777" w:rsidR="001877F9" w:rsidRPr="001877F9" w:rsidRDefault="001877F9" w:rsidP="001877F9">
                        <w:pPr>
                          <w:widowControl/>
                          <w:wordWrap/>
                          <w:autoSpaceDE/>
                          <w:autoSpaceDN/>
                          <w:spacing w:after="0" w:line="168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1877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 자세한 사항은 채용공고 참조</w:t>
                        </w:r>
                      </w:p>
                    </w:tc>
                  </w:tr>
                </w:tbl>
                <w:p w14:paraId="02941589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1877F9" w:rsidRPr="001877F9" w14:paraId="431322C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83A7F5F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354E8C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대전 </w:t>
                  </w:r>
                  <w:proofErr w:type="gramStart"/>
                  <w:r w:rsidRPr="001877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유성구,울산</w:t>
                  </w:r>
                  <w:proofErr w:type="gramEnd"/>
                  <w:r w:rsidRPr="001877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 중구,전남 여수시</w:t>
                  </w:r>
                </w:p>
              </w:tc>
            </w:tr>
            <w:tr w:rsidR="001877F9" w:rsidRPr="001877F9" w14:paraId="56D8B39A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0293468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CC6201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68" w:lineRule="auto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6" w:tgtFrame="_blank" w:history="1">
                    <w:r w:rsidRPr="001877F9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http://www.krict.re.kr</w:t>
                    </w:r>
                  </w:hyperlink>
                </w:p>
              </w:tc>
            </w:tr>
            <w:tr w:rsidR="001877F9" w:rsidRPr="001877F9" w14:paraId="27CB135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26F02B8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C83CA4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68" w:lineRule="auto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7" w:tgtFrame="_blank" w:history="1">
                    <w:r w:rsidRPr="001877F9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https://job.career.co.kr/recruit/view/20701590</w:t>
                    </w:r>
                  </w:hyperlink>
                </w:p>
              </w:tc>
            </w:tr>
          </w:tbl>
          <w:p w14:paraId="34B2513E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1877F9" w:rsidRPr="001877F9" w14:paraId="2DC2CBB0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E3806E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1877F9" w:rsidRPr="001877F9" w14:paraId="67668E4D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50CDC9B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7EC97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2E3A913E" wp14:editId="52C9230B">
                        <wp:extent cx="952500" cy="952500"/>
                        <wp:effectExtent l="0" t="0" r="0" b="0"/>
                        <wp:docPr id="5" name="그림 4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그림 4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8BC453C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8C353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71DA61B9" wp14:editId="09523ED2">
                        <wp:extent cx="952500" cy="952500"/>
                        <wp:effectExtent l="0" t="0" r="0" b="0"/>
                        <wp:docPr id="6" name="그림 3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그림 3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002A074C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1877F9" w:rsidRPr="001877F9" w14:paraId="71341A76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46E19CE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0E965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6C7AB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6CE41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35302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1877F9" w:rsidRPr="001877F9" w14:paraId="2F4DD245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76E81D8B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2674A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A015D38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2174C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B246BF1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1877F9" w:rsidRPr="001877F9" w14:paraId="2A6E318E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57887E9D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06FCE94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877F9" w:rsidRPr="001877F9" w14:paraId="222A6DE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C54F43C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 xml:space="preserve">취업포털 커리어 </w:t>
                  </w:r>
                  <w:proofErr w:type="spellStart"/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박금이</w:t>
                  </w:r>
                  <w:proofErr w:type="spellEnd"/>
                  <w:r w:rsidRPr="001877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 xml:space="preserve"> 차장 </w:t>
                  </w:r>
                  <w:r w:rsidRPr="001877F9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02-2006-6184</w:t>
                  </w:r>
                </w:p>
              </w:tc>
            </w:tr>
            <w:tr w:rsidR="001877F9" w:rsidRPr="001877F9" w14:paraId="1FBE44D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C7E58D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1877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6164A8AD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877F9" w:rsidRPr="001877F9" w14:paraId="5C2C4B07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A7DF3E" w14:textId="77777777" w:rsidR="001877F9" w:rsidRPr="001877F9" w:rsidRDefault="001877F9" w:rsidP="001877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A472EF9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07E1E1B9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B3A078" w14:textId="77777777" w:rsidR="001877F9" w:rsidRPr="001877F9" w:rsidRDefault="001877F9" w:rsidP="001877F9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877F9" w:rsidRPr="001877F9" w14:paraId="3E6AFCC2" w14:textId="77777777" w:rsidTr="001877F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1FF0F0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296F6297" w14:textId="77777777" w:rsidR="001877F9" w:rsidRPr="001877F9" w:rsidRDefault="001877F9" w:rsidP="001877F9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877F9" w:rsidRPr="001877F9" w14:paraId="17D8DD2F" w14:textId="77777777" w:rsidTr="001877F9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25F29A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 w:line="156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1877F9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2024.02.01 ~ 2024.04.30 기간에 커리어 이메일 수신동의를 하였기에 발송되었습니다.</w:t>
            </w:r>
          </w:p>
        </w:tc>
      </w:tr>
      <w:tr w:rsidR="001877F9" w:rsidRPr="001877F9" w14:paraId="162A26D2" w14:textId="77777777" w:rsidTr="001877F9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5AA0261" w14:textId="77777777" w:rsidR="001877F9" w:rsidRPr="001877F9" w:rsidRDefault="001877F9" w:rsidP="001877F9">
            <w:pPr>
              <w:widowControl/>
              <w:wordWrap/>
              <w:autoSpaceDE/>
              <w:autoSpaceDN/>
              <w:spacing w:after="0" w:line="156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0" w:tgtFrame="_blank" w:history="1">
              <w:r w:rsidRPr="001877F9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1877F9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1" w:tgtFrame="_blank" w:history="1">
              <w:r w:rsidRPr="001877F9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1877F9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4E664719" w14:textId="77777777" w:rsidR="00D56968" w:rsidRDefault="00D56968"/>
    <w:sectPr w:rsidR="00D569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9"/>
    <w:rsid w:val="001877F9"/>
    <w:rsid w:val="001F342B"/>
    <w:rsid w:val="00A27371"/>
    <w:rsid w:val="00C37622"/>
    <w:rsid w:val="00D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A5D6"/>
  <w15:chartTrackingRefBased/>
  <w15:docId w15:val="{FEEA743A-BB0A-452F-ACF8-772DF60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877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77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77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77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77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77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77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877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877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877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877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877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8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8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877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77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77F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877F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7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7015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ct.re.kr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커리어64</dc:creator>
  <cp:keywords/>
  <dc:description/>
  <cp:lastModifiedBy>커리어64</cp:lastModifiedBy>
  <cp:revision>1</cp:revision>
  <dcterms:created xsi:type="dcterms:W3CDTF">2024-10-30T01:35:00Z</dcterms:created>
  <dcterms:modified xsi:type="dcterms:W3CDTF">2024-10-30T01:41:00Z</dcterms:modified>
</cp:coreProperties>
</file>